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4AB" w:rsidRPr="0080010F" w:rsidRDefault="003014AB" w:rsidP="003014AB">
      <w:pPr>
        <w:pStyle w:val="Titre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Message d’origine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6532"/>
      </w:tblGrid>
      <w:tr w:rsidR="003014AB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Message</w:t>
            </w:r>
          </w:p>
        </w:tc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&lt;32b401d8280m$a13mbf600$e3bfg282^@fba.co.atls&gt;</w:t>
            </w:r>
          </w:p>
        </w:tc>
      </w:tr>
      <w:tr w:rsidR="003014AB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Créé le:</w:t>
            </w:r>
          </w:p>
        </w:tc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jeu 21/09/2017 14:45 (Remis après 0 secondes)</w:t>
            </w:r>
          </w:p>
        </w:tc>
      </w:tr>
      <w:tr w:rsidR="003014AB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3014AB" w:rsidRPr="003014AB" w:rsidRDefault="003014AB" w:rsidP="003014AB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Chef du </w:t>
            </w:r>
            <w:r w:rsidR="0048123A">
              <w:rPr>
                <w:sz w:val="24"/>
                <w:szCs w:val="24"/>
              </w:rPr>
              <w:t>département</w:t>
            </w:r>
            <w:r>
              <w:rPr>
                <w:sz w:val="24"/>
                <w:szCs w:val="24"/>
              </w:rPr>
              <w:t xml:space="preserve"> Logistique et opérations &lt;hdlo@fba.co.atls&gt;</w:t>
            </w:r>
          </w:p>
          <w:p w:rsidR="003014AB" w:rsidRPr="00654A12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via Microsoft Outlook 14.0</w:t>
            </w:r>
          </w:p>
        </w:tc>
      </w:tr>
      <w:tr w:rsidR="003014AB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À:</w:t>
            </w:r>
          </w:p>
        </w:tc>
        <w:tc>
          <w:tcPr>
            <w:tcW w:w="0" w:type="auto"/>
            <w:vAlign w:val="center"/>
            <w:hideMark/>
          </w:tcPr>
          <w:p w:rsidR="003014AB" w:rsidRPr="003014AB" w:rsidRDefault="003014AB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Conseil d’administration FBA &lt;fbabd@fba.co.atls&gt;</w:t>
            </w:r>
          </w:p>
        </w:tc>
      </w:tr>
      <w:tr w:rsidR="003014AB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Objet:</w:t>
            </w:r>
          </w:p>
        </w:tc>
        <w:tc>
          <w:tcPr>
            <w:tcW w:w="0" w:type="auto"/>
            <w:vAlign w:val="center"/>
            <w:hideMark/>
          </w:tcPr>
          <w:p w:rsidR="003014AB" w:rsidRPr="003014AB" w:rsidRDefault="003030EF" w:rsidP="003014AB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TR: </w:t>
            </w:r>
            <w:r w:rsidR="003014AB">
              <w:rPr>
                <w:sz w:val="24"/>
                <w:szCs w:val="24"/>
              </w:rPr>
              <w:t>Re: Préparatifs émission d’obligations anniversaire</w:t>
            </w:r>
          </w:p>
        </w:tc>
      </w:tr>
      <w:tr w:rsidR="003014AB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NEUTRAL</w:t>
            </w:r>
            <w:r>
              <w:rPr>
                <w:sz w:val="24"/>
                <w:szCs w:val="24"/>
              </w:rPr>
              <w:t xml:space="preserve"> with IP 10.0.1.15</w:t>
            </w:r>
          </w:p>
        </w:tc>
      </w:tr>
    </w:tbl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 xml:space="preserve">Chef du </w:t>
      </w:r>
      <w:r w:rsidR="0048123A">
        <w:rPr>
          <w:b/>
          <w:sz w:val="24"/>
          <w:szCs w:val="24"/>
        </w:rPr>
        <w:t>département</w:t>
      </w:r>
      <w:r>
        <w:rPr>
          <w:b/>
          <w:sz w:val="24"/>
          <w:szCs w:val="24"/>
        </w:rPr>
        <w:t xml:space="preserve"> Logistique et opérations &lt;hdlo@fba.co.atls&gt;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Envoyé le:</w:t>
      </w:r>
      <w:r>
        <w:rPr>
          <w:b/>
          <w:sz w:val="24"/>
          <w:szCs w:val="24"/>
        </w:rPr>
        <w:tab/>
        <w:t>jeu 21/09/2017 14:45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À:</w:t>
      </w:r>
      <w:r>
        <w:rPr>
          <w:b/>
          <w:sz w:val="24"/>
          <w:szCs w:val="24"/>
        </w:rPr>
        <w:tab/>
        <w:t>Conseil d’administration FBA &lt;fbabd@fba.co.atls&gt;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Objet:</w:t>
      </w:r>
      <w:r>
        <w:rPr>
          <w:b/>
          <w:sz w:val="24"/>
          <w:szCs w:val="24"/>
        </w:rPr>
        <w:tab/>
      </w:r>
      <w:r w:rsidR="00BA296E">
        <w:rPr>
          <w:b/>
          <w:sz w:val="24"/>
          <w:szCs w:val="24"/>
        </w:rPr>
        <w:t>TR:</w:t>
      </w:r>
      <w:r w:rsidR="003030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Re: Préparatifs émission d’obligations anniversaire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F65D02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CONFIDENTIEL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Nicos,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Je vous transmets </w:t>
      </w:r>
      <w:r w:rsidR="00BA296E">
        <w:rPr>
          <w:sz w:val="24"/>
          <w:szCs w:val="24"/>
        </w:rPr>
        <w:t xml:space="preserve">ci-dessous </w:t>
      </w:r>
      <w:r>
        <w:rPr>
          <w:sz w:val="24"/>
          <w:szCs w:val="24"/>
        </w:rPr>
        <w:t xml:space="preserve">notre échange avec UBP qui est </w:t>
      </w:r>
      <w:r w:rsidR="00BA296E">
        <w:rPr>
          <w:sz w:val="24"/>
          <w:szCs w:val="24"/>
        </w:rPr>
        <w:t>notre</w:t>
      </w:r>
      <w:r>
        <w:rPr>
          <w:sz w:val="24"/>
          <w:szCs w:val="24"/>
        </w:rPr>
        <w:t xml:space="preserve"> p</w:t>
      </w:r>
      <w:r w:rsidR="00BA296E">
        <w:rPr>
          <w:sz w:val="24"/>
          <w:szCs w:val="24"/>
        </w:rPr>
        <w:t>restataire de services</w:t>
      </w:r>
      <w:r>
        <w:rPr>
          <w:sz w:val="24"/>
          <w:szCs w:val="24"/>
        </w:rPr>
        <w:t xml:space="preserve"> d’impression fiable pour des projets comme celui-ci.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Si le tarif et </w:t>
      </w:r>
      <w:r w:rsidR="0048123A">
        <w:rPr>
          <w:sz w:val="24"/>
          <w:szCs w:val="24"/>
        </w:rPr>
        <w:t>le paiement anticipé</w:t>
      </w:r>
      <w:r>
        <w:rPr>
          <w:sz w:val="24"/>
          <w:szCs w:val="24"/>
        </w:rPr>
        <w:t xml:space="preserve"> demandés vous conviennent, merci de m’en informer pour que je puisse</w:t>
      </w:r>
      <w:r w:rsidR="0048123A">
        <w:rPr>
          <w:sz w:val="24"/>
          <w:szCs w:val="24"/>
        </w:rPr>
        <w:t xml:space="preserve"> passer</w:t>
      </w:r>
      <w:r>
        <w:rPr>
          <w:sz w:val="24"/>
          <w:szCs w:val="24"/>
        </w:rPr>
        <w:t xml:space="preserve"> commande.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Salutations,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</w:t>
      </w:r>
    </w:p>
    <w:p w:rsidR="00FA75EE" w:rsidRDefault="00364B3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16374" cy="435935"/>
            <wp:effectExtent l="0" t="0" r="7620" b="254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29" cy="4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***********************************************</w:t>
      </w:r>
    </w:p>
    <w:p w:rsidR="00FA75EE" w:rsidRPr="00606AA0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De:</w:t>
      </w:r>
      <w:r>
        <w:rPr>
          <w:sz w:val="24"/>
          <w:szCs w:val="24"/>
        </w:rPr>
        <w:tab/>
        <w:t>Directeur général United Bank Printing &lt;mikos@ubp.co.nrl&gt;</w:t>
      </w:r>
    </w:p>
    <w:p w:rsidR="00FA75EE" w:rsidRPr="00606AA0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Envoyé le:</w:t>
      </w:r>
      <w:r>
        <w:rPr>
          <w:sz w:val="24"/>
          <w:szCs w:val="24"/>
        </w:rPr>
        <w:tab/>
        <w:t>jeu 21/09/2017 14:30</w:t>
      </w:r>
    </w:p>
    <w:p w:rsidR="00FA75EE" w:rsidRPr="00606AA0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À:</w:t>
      </w:r>
      <w:r>
        <w:rPr>
          <w:sz w:val="24"/>
          <w:szCs w:val="24"/>
        </w:rPr>
        <w:tab/>
        <w:t xml:space="preserve">Chef adjoint du </w:t>
      </w:r>
      <w:r w:rsidR="0048123A">
        <w:rPr>
          <w:sz w:val="24"/>
          <w:szCs w:val="24"/>
        </w:rPr>
        <w:t>département</w:t>
      </w:r>
      <w:r>
        <w:rPr>
          <w:sz w:val="24"/>
          <w:szCs w:val="24"/>
        </w:rPr>
        <w:t xml:space="preserve"> Logistique et opérations </w:t>
      </w:r>
      <w:hyperlink r:id="rId5" w:history="1">
        <w:r>
          <w:rPr>
            <w:rStyle w:val="Lienhypertexte"/>
            <w:sz w:val="24"/>
            <w:szCs w:val="24"/>
          </w:rPr>
          <w:t>dhdlo@fba.co.atls</w:t>
        </w:r>
      </w:hyperlink>
    </w:p>
    <w:p w:rsidR="00FA75EE" w:rsidRPr="00606AA0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Cc: </w:t>
      </w:r>
      <w:r>
        <w:rPr>
          <w:sz w:val="24"/>
          <w:szCs w:val="24"/>
        </w:rPr>
        <w:tab/>
        <w:t xml:space="preserve">hdlo@fba.co.atls </w:t>
      </w:r>
    </w:p>
    <w:p w:rsidR="00FA75EE" w:rsidRPr="00606AA0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lastRenderedPageBreak/>
        <w:t>Objet:</w:t>
      </w:r>
      <w:r>
        <w:rPr>
          <w:sz w:val="24"/>
          <w:szCs w:val="24"/>
        </w:rPr>
        <w:tab/>
        <w:t>Re: URGENT – préparatifs émission obligations anniversaire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Yorgos,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Bien sûr, pas de problème ! Transmettez-moi les éléments importants au plus vite. Si nous nous entendons sur le prix, le délai d’exécution sera très rapide. 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Le tarif pour une impression urgente d'un volume de 20 000 obligations avec quelques éléments originaux devrait être d'environ 300 000 EUR. Nous demandons un</w:t>
      </w:r>
      <w:r w:rsidR="0048123A">
        <w:rPr>
          <w:sz w:val="24"/>
          <w:szCs w:val="24"/>
        </w:rPr>
        <w:t xml:space="preserve"> paiement anticipé </w:t>
      </w:r>
      <w:r>
        <w:rPr>
          <w:sz w:val="24"/>
          <w:szCs w:val="24"/>
        </w:rPr>
        <w:t xml:space="preserve">de 100 000 EUR. 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Si cela vous convient, merci de me le confirmer, et nous pourrons lancer la commande.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Salutations,</w:t>
      </w:r>
    </w:p>
    <w:p w:rsidR="00FA75EE" w:rsidRPr="006811A4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Mikos</w:t>
      </w:r>
    </w:p>
    <w:p w:rsidR="00FA75EE" w:rsidRDefault="00364B3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946298" cy="324633"/>
            <wp:effectExtent l="0" t="0" r="6350" b="0"/>
            <wp:docPr id="4" name="Slika 4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87" cy="324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Pr="0080010F" w:rsidRDefault="003014AB" w:rsidP="003014AB">
      <w:pPr>
        <w:pStyle w:val="Titre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Message d’origine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6532"/>
      </w:tblGrid>
      <w:tr w:rsidR="003014AB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Message</w:t>
            </w:r>
          </w:p>
        </w:tc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&lt;00b401d8280m$a13mbf777$e3bfg282&amp;@fba.co.atls&gt;</w:t>
            </w:r>
          </w:p>
        </w:tc>
      </w:tr>
      <w:tr w:rsidR="003014AB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Créé le:</w:t>
            </w:r>
          </w:p>
        </w:tc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jeu 21/09/2017 15:00 (Remis après 0 secondes)</w:t>
            </w:r>
          </w:p>
        </w:tc>
      </w:tr>
      <w:tr w:rsidR="003014AB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3014AB" w:rsidRPr="003014AB" w:rsidRDefault="003014AB" w:rsidP="003014AB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Conseil d’administration FBA &lt;fbabd@fba.co.atls&gt;</w:t>
            </w:r>
          </w:p>
          <w:p w:rsidR="003014AB" w:rsidRPr="00654A12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via Microsoft Outlook 14.0</w:t>
            </w:r>
          </w:p>
        </w:tc>
      </w:tr>
      <w:tr w:rsidR="003014AB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À:</w:t>
            </w:r>
          </w:p>
        </w:tc>
        <w:tc>
          <w:tcPr>
            <w:tcW w:w="0" w:type="auto"/>
            <w:vAlign w:val="center"/>
            <w:hideMark/>
          </w:tcPr>
          <w:p w:rsidR="003014AB" w:rsidRPr="003014AB" w:rsidRDefault="003014AB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Chef du </w:t>
            </w:r>
            <w:r w:rsidR="0048123A">
              <w:rPr>
                <w:sz w:val="24"/>
                <w:szCs w:val="24"/>
              </w:rPr>
              <w:t xml:space="preserve">département </w:t>
            </w:r>
            <w:r>
              <w:rPr>
                <w:sz w:val="24"/>
                <w:szCs w:val="24"/>
              </w:rPr>
              <w:t>Logistique et opérations &lt;hdlo@fba.co.atls&gt;</w:t>
            </w:r>
          </w:p>
        </w:tc>
      </w:tr>
      <w:tr w:rsidR="003014AB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Objet :</w:t>
            </w:r>
          </w:p>
        </w:tc>
        <w:tc>
          <w:tcPr>
            <w:tcW w:w="0" w:type="auto"/>
            <w:vAlign w:val="center"/>
            <w:hideMark/>
          </w:tcPr>
          <w:p w:rsidR="003014AB" w:rsidRPr="003014AB" w:rsidRDefault="003014AB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Re:</w:t>
            </w:r>
            <w:r w:rsidR="003030E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TR:</w:t>
            </w:r>
            <w:r w:rsidR="003030E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Re</w:t>
            </w:r>
            <w:r w:rsidR="003030E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Préparatifs émission d’obligations anniversaire</w:t>
            </w:r>
          </w:p>
        </w:tc>
      </w:tr>
      <w:tr w:rsidR="003014AB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NEUTRAL</w:t>
            </w:r>
            <w:r>
              <w:rPr>
                <w:sz w:val="24"/>
                <w:szCs w:val="24"/>
              </w:rPr>
              <w:t xml:space="preserve"> with IP 10.0.1.10</w:t>
            </w:r>
          </w:p>
        </w:tc>
      </w:tr>
    </w:tbl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Conseil d’administration FBA &lt;fbabd@fba.co.atls&gt;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Envoyé le:</w:t>
      </w:r>
      <w:r>
        <w:rPr>
          <w:b/>
          <w:sz w:val="24"/>
          <w:szCs w:val="24"/>
        </w:rPr>
        <w:tab/>
        <w:t>jeu 21/09/2017 15:00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À:</w:t>
      </w:r>
      <w:r>
        <w:rPr>
          <w:b/>
          <w:sz w:val="24"/>
          <w:szCs w:val="24"/>
        </w:rPr>
        <w:tab/>
        <w:t>Chef du</w:t>
      </w:r>
      <w:r w:rsidR="0048123A">
        <w:rPr>
          <w:b/>
          <w:sz w:val="24"/>
          <w:szCs w:val="24"/>
        </w:rPr>
        <w:t xml:space="preserve"> département</w:t>
      </w:r>
      <w:r>
        <w:rPr>
          <w:b/>
          <w:sz w:val="24"/>
          <w:szCs w:val="24"/>
        </w:rPr>
        <w:t xml:space="preserve"> Logistique et opérations &lt;hdlo@fba.co.atls&gt;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Objet :</w:t>
      </w:r>
      <w:r>
        <w:rPr>
          <w:b/>
          <w:sz w:val="24"/>
          <w:szCs w:val="24"/>
        </w:rPr>
        <w:tab/>
        <w:t>Re:</w:t>
      </w:r>
      <w:r w:rsidR="003030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TR:</w:t>
      </w:r>
      <w:r w:rsidR="003030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Re</w:t>
      </w:r>
      <w:r w:rsidR="003030E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Préparatifs émission d’obligations anniversaire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F65D02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CONFIDENTIEL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Les tarifs et conditions sont acceptables. Poursuivez.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Salutations,</w:t>
      </w:r>
    </w:p>
    <w:p w:rsidR="00FA75EE" w:rsidRPr="00F86A7B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Nicos</w:t>
      </w:r>
    </w:p>
    <w:p w:rsidR="00FA75EE" w:rsidRDefault="00364B3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C377988" wp14:editId="073E37F7">
            <wp:extent cx="716374" cy="435935"/>
            <wp:effectExtent l="0" t="0" r="7620" b="254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29" cy="4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Pr="0080010F" w:rsidRDefault="003014AB" w:rsidP="003014AB">
      <w:pPr>
        <w:pStyle w:val="Titre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Message d’origine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7431"/>
      </w:tblGrid>
      <w:tr w:rsidR="003014AB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Message</w:t>
            </w:r>
          </w:p>
        </w:tc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&lt;74b401d8280xaa13mbf888$e3bfg562$@fba.co.atls&gt;</w:t>
            </w:r>
          </w:p>
        </w:tc>
      </w:tr>
      <w:tr w:rsidR="003014AB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Créé le:</w:t>
            </w:r>
          </w:p>
        </w:tc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jeu 21/09/2017 15:05 (Remis après 0 secondes)</w:t>
            </w:r>
          </w:p>
        </w:tc>
      </w:tr>
      <w:tr w:rsidR="003014AB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3014AB" w:rsidRPr="003014AB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Chef du </w:t>
            </w:r>
            <w:r w:rsidR="0048123A">
              <w:rPr>
                <w:sz w:val="24"/>
                <w:szCs w:val="24"/>
              </w:rPr>
              <w:t xml:space="preserve">département </w:t>
            </w:r>
            <w:r>
              <w:rPr>
                <w:sz w:val="24"/>
                <w:szCs w:val="24"/>
              </w:rPr>
              <w:t>Logistique et opérations &lt;hdlo@fba.co.atls&gt;</w:t>
            </w:r>
          </w:p>
          <w:p w:rsidR="003014AB" w:rsidRPr="00654A12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via Microsoft Outlook 14.0</w:t>
            </w:r>
          </w:p>
        </w:tc>
      </w:tr>
      <w:tr w:rsidR="003014AB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À:</w:t>
            </w:r>
          </w:p>
        </w:tc>
        <w:tc>
          <w:tcPr>
            <w:tcW w:w="0" w:type="auto"/>
            <w:vAlign w:val="center"/>
            <w:hideMark/>
          </w:tcPr>
          <w:p w:rsidR="003014AB" w:rsidRPr="003014AB" w:rsidRDefault="003014AB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 adjoint du</w:t>
            </w:r>
            <w:r w:rsidR="0048123A">
              <w:rPr>
                <w:sz w:val="24"/>
                <w:szCs w:val="24"/>
              </w:rPr>
              <w:t xml:space="preserve"> département</w:t>
            </w:r>
            <w:r>
              <w:rPr>
                <w:sz w:val="24"/>
                <w:szCs w:val="24"/>
              </w:rPr>
              <w:t xml:space="preserve"> Logistique et Opérations &lt;dhdlo@fba.co.atls&gt;</w:t>
            </w:r>
          </w:p>
        </w:tc>
      </w:tr>
      <w:tr w:rsidR="003014AB" w:rsidRPr="0080010F" w:rsidTr="00A37995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Cc:</w:t>
            </w:r>
          </w:p>
        </w:tc>
        <w:tc>
          <w:tcPr>
            <w:tcW w:w="0" w:type="auto"/>
            <w:vAlign w:val="center"/>
          </w:tcPr>
          <w:p w:rsidR="003014AB" w:rsidRPr="003014AB" w:rsidRDefault="003014AB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fbabd@fba.co.atls</w:t>
            </w:r>
          </w:p>
        </w:tc>
      </w:tr>
      <w:tr w:rsidR="003014AB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Objet:</w:t>
            </w:r>
          </w:p>
        </w:tc>
        <w:tc>
          <w:tcPr>
            <w:tcW w:w="0" w:type="auto"/>
            <w:vAlign w:val="center"/>
            <w:hideMark/>
          </w:tcPr>
          <w:p w:rsidR="003014AB" w:rsidRPr="003014AB" w:rsidRDefault="003014AB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Re:</w:t>
            </w:r>
            <w:r w:rsidR="003030E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Re</w:t>
            </w:r>
            <w:r w:rsidR="003030E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URGENT – préparatifs émission obligations anniversaire</w:t>
            </w:r>
          </w:p>
        </w:tc>
      </w:tr>
      <w:tr w:rsidR="003014AB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NEUTRAL</w:t>
            </w:r>
            <w:r>
              <w:rPr>
                <w:sz w:val="24"/>
                <w:szCs w:val="24"/>
              </w:rPr>
              <w:t xml:space="preserve"> with IP 10.0.1.15</w:t>
            </w:r>
          </w:p>
        </w:tc>
      </w:tr>
    </w:tbl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 xml:space="preserve">Chef du </w:t>
      </w:r>
      <w:r w:rsidR="0048123A">
        <w:rPr>
          <w:b/>
          <w:sz w:val="24"/>
          <w:szCs w:val="24"/>
        </w:rPr>
        <w:t>département</w:t>
      </w:r>
      <w:r>
        <w:rPr>
          <w:b/>
          <w:sz w:val="24"/>
          <w:szCs w:val="24"/>
        </w:rPr>
        <w:t xml:space="preserve"> Logistique et opérations &lt;hdlo@fba.co.atls&gt;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Envoyé le:</w:t>
      </w:r>
      <w:r>
        <w:rPr>
          <w:b/>
          <w:sz w:val="24"/>
          <w:szCs w:val="24"/>
        </w:rPr>
        <w:tab/>
        <w:t>jeu 21/09/2017 15:05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À:</w:t>
      </w:r>
      <w:r>
        <w:rPr>
          <w:b/>
          <w:sz w:val="24"/>
          <w:szCs w:val="24"/>
        </w:rPr>
        <w:tab/>
        <w:t xml:space="preserve">Chef adjoint du </w:t>
      </w:r>
      <w:r w:rsidR="0048123A">
        <w:rPr>
          <w:b/>
          <w:sz w:val="24"/>
          <w:szCs w:val="24"/>
        </w:rPr>
        <w:t>département</w:t>
      </w:r>
      <w:r>
        <w:rPr>
          <w:b/>
          <w:sz w:val="24"/>
          <w:szCs w:val="24"/>
        </w:rPr>
        <w:t xml:space="preserve"> Logistique et Opérations &lt;dhdlo@fba.co.atls&gt;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Cc:</w:t>
      </w:r>
      <w:r>
        <w:rPr>
          <w:b/>
          <w:sz w:val="24"/>
          <w:szCs w:val="24"/>
        </w:rPr>
        <w:tab/>
        <w:t>fbabd@fba.co.atls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Objet:</w:t>
      </w:r>
      <w:r>
        <w:rPr>
          <w:b/>
          <w:sz w:val="24"/>
          <w:szCs w:val="24"/>
        </w:rPr>
        <w:tab/>
        <w:t>Re:</w:t>
      </w:r>
      <w:r w:rsidR="003030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Re</w:t>
      </w:r>
      <w:bookmarkStart w:id="0" w:name="_GoBack"/>
      <w:bookmarkEnd w:id="0"/>
      <w:r w:rsidR="003030EF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>URGENT – préparatifs émission obligations anniversaire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CONFIDENTIEL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Yorgos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Vous avez notre accord. Allons-y !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Salutations,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</w:t>
      </w:r>
    </w:p>
    <w:p w:rsidR="00364B3E" w:rsidRPr="00F86A7B" w:rsidRDefault="00364B3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C377988" wp14:editId="073E37F7">
            <wp:extent cx="716374" cy="435935"/>
            <wp:effectExtent l="0" t="0" r="7620" b="2540"/>
            <wp:docPr id="3" name="Slika 3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29" cy="4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C415BC" w:rsidRDefault="00C415BC"/>
    <w:sectPr w:rsidR="00C415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5EE"/>
    <w:rsid w:val="003014AB"/>
    <w:rsid w:val="003030EF"/>
    <w:rsid w:val="00364B3E"/>
    <w:rsid w:val="0048123A"/>
    <w:rsid w:val="00BA296E"/>
    <w:rsid w:val="00C415BC"/>
    <w:rsid w:val="00C809B9"/>
    <w:rsid w:val="00E509FF"/>
    <w:rsid w:val="00FA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3EB70"/>
  <w15:docId w15:val="{2CD41465-39DF-45A5-9B44-7EDD697CF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5EE"/>
  </w:style>
  <w:style w:type="paragraph" w:styleId="Titre3">
    <w:name w:val="heading 3"/>
    <w:basedOn w:val="Normal"/>
    <w:link w:val="Titre3Car"/>
    <w:uiPriority w:val="9"/>
    <w:qFormat/>
    <w:rsid w:val="003014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A75E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6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4B3E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3014A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licepardfaut"/>
    <w:rsid w:val="00301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dhdlo@fba.co.atl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495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CAROLINE MARTIN</cp:lastModifiedBy>
  <cp:revision>7</cp:revision>
  <dcterms:created xsi:type="dcterms:W3CDTF">2017-10-18T20:42:00Z</dcterms:created>
  <dcterms:modified xsi:type="dcterms:W3CDTF">2018-05-23T13:05:00Z</dcterms:modified>
</cp:coreProperties>
</file>